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D3" w:rsidRDefault="007E66D3" w:rsidP="00BE55C3">
      <w:pPr>
        <w:jc w:val="center"/>
      </w:pPr>
      <w:bookmarkStart w:id="0" w:name="_GoBack"/>
      <w:bookmarkEnd w:id="0"/>
    </w:p>
    <w:p w:rsidR="00D12FF2" w:rsidRDefault="00D12FF2" w:rsidP="00E45F5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07C6" w:rsidRDefault="006E07C6" w:rsidP="00E45F5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278755" cy="65506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655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6D3" w:rsidRPr="008A3B2B" w:rsidRDefault="007E66D3" w:rsidP="00E45F5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3B2B">
        <w:rPr>
          <w:rFonts w:ascii="Times New Roman" w:hAnsi="Times New Roman" w:cs="Times New Roman"/>
          <w:b/>
          <w:sz w:val="40"/>
          <w:szCs w:val="40"/>
        </w:rPr>
        <w:t>Богомолова Светлана Константиновна</w:t>
      </w:r>
    </w:p>
    <w:p w:rsidR="00E45F57" w:rsidRDefault="00E45F57" w:rsidP="00E45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66D3" w:rsidRPr="006707DB" w:rsidRDefault="006A7297" w:rsidP="00E45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7DB">
        <w:rPr>
          <w:rFonts w:ascii="Times New Roman" w:hAnsi="Times New Roman" w:cs="Times New Roman"/>
          <w:sz w:val="28"/>
          <w:szCs w:val="28"/>
        </w:rPr>
        <w:t>Дата рождения: 15 октября 200</w:t>
      </w:r>
      <w:r w:rsidR="007E66D3" w:rsidRPr="006707DB">
        <w:rPr>
          <w:rFonts w:ascii="Times New Roman" w:hAnsi="Times New Roman" w:cs="Times New Roman"/>
          <w:sz w:val="28"/>
          <w:szCs w:val="28"/>
        </w:rPr>
        <w:t>6 г.</w:t>
      </w:r>
    </w:p>
    <w:p w:rsidR="00CD39C0" w:rsidRPr="006707DB" w:rsidRDefault="00CD39C0" w:rsidP="00D12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7DB">
        <w:rPr>
          <w:rFonts w:ascii="Times New Roman" w:hAnsi="Times New Roman" w:cs="Times New Roman"/>
          <w:sz w:val="28"/>
          <w:szCs w:val="28"/>
        </w:rPr>
        <w:t>Специальность: скрипка</w:t>
      </w:r>
    </w:p>
    <w:p w:rsidR="00CD39C0" w:rsidRPr="006707DB" w:rsidRDefault="00CD39C0" w:rsidP="00D12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7DB">
        <w:rPr>
          <w:rFonts w:ascii="Times New Roman" w:hAnsi="Times New Roman" w:cs="Times New Roman"/>
          <w:sz w:val="28"/>
          <w:szCs w:val="28"/>
        </w:rPr>
        <w:t xml:space="preserve">Преподаватель:  </w:t>
      </w:r>
      <w:proofErr w:type="spellStart"/>
      <w:r w:rsidRPr="006707DB">
        <w:rPr>
          <w:rFonts w:ascii="Times New Roman" w:hAnsi="Times New Roman" w:cs="Times New Roman"/>
          <w:sz w:val="28"/>
          <w:szCs w:val="28"/>
        </w:rPr>
        <w:t>Абашина</w:t>
      </w:r>
      <w:proofErr w:type="spellEnd"/>
      <w:r w:rsidRPr="006707DB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920904" w:rsidRPr="006707DB" w:rsidRDefault="00920904" w:rsidP="00D12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B2B" w:rsidRPr="006707DB" w:rsidRDefault="00330466" w:rsidP="00A27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7DB">
        <w:rPr>
          <w:rFonts w:ascii="Times New Roman" w:hAnsi="Times New Roman" w:cs="Times New Roman"/>
          <w:sz w:val="28"/>
          <w:szCs w:val="28"/>
        </w:rPr>
        <w:t xml:space="preserve">1. </w:t>
      </w:r>
      <w:r w:rsidR="00430798" w:rsidRPr="006707DB">
        <w:rPr>
          <w:rFonts w:ascii="Times New Roman" w:hAnsi="Times New Roman" w:cs="Times New Roman"/>
          <w:sz w:val="28"/>
          <w:szCs w:val="28"/>
        </w:rPr>
        <w:t xml:space="preserve">Поощрительная стипендия Межрегионального благотворительного общественного фонда «Новые имена» </w:t>
      </w:r>
      <w:r w:rsidR="008A3B2B" w:rsidRPr="006707DB">
        <w:rPr>
          <w:rFonts w:ascii="Times New Roman" w:hAnsi="Times New Roman" w:cs="Times New Roman"/>
          <w:sz w:val="28"/>
          <w:szCs w:val="28"/>
        </w:rPr>
        <w:t xml:space="preserve"> (</w:t>
      </w:r>
      <w:r w:rsidR="00C5561D" w:rsidRPr="006707DB">
        <w:rPr>
          <w:rFonts w:ascii="Times New Roman" w:hAnsi="Times New Roman" w:cs="Times New Roman"/>
          <w:sz w:val="28"/>
          <w:szCs w:val="28"/>
        </w:rPr>
        <w:t>2014, 2017 гг.);</w:t>
      </w:r>
    </w:p>
    <w:p w:rsidR="00A27E30" w:rsidRPr="006707DB" w:rsidRDefault="008A3B2B" w:rsidP="00A27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35C" w:rsidRPr="006707DB" w:rsidRDefault="0053635C" w:rsidP="00536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7DB">
        <w:rPr>
          <w:rFonts w:ascii="Times New Roman" w:hAnsi="Times New Roman" w:cs="Times New Roman"/>
          <w:sz w:val="28"/>
          <w:szCs w:val="28"/>
        </w:rPr>
        <w:t>2. Стипендия Благ</w:t>
      </w:r>
      <w:r w:rsidR="00F347CA" w:rsidRPr="006707DB">
        <w:rPr>
          <w:rFonts w:ascii="Times New Roman" w:hAnsi="Times New Roman" w:cs="Times New Roman"/>
          <w:sz w:val="28"/>
          <w:szCs w:val="28"/>
        </w:rPr>
        <w:t>отворительного фонда  «Илим Гарант» ОАО «Группа Илим» (2015 г.);</w:t>
      </w:r>
    </w:p>
    <w:p w:rsidR="008A3B2B" w:rsidRPr="006707DB" w:rsidRDefault="008A3B2B" w:rsidP="00536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E30" w:rsidRPr="006707DB" w:rsidRDefault="00330466" w:rsidP="00A27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7DB">
        <w:rPr>
          <w:rFonts w:ascii="Times New Roman" w:hAnsi="Times New Roman" w:cs="Times New Roman"/>
          <w:sz w:val="28"/>
          <w:szCs w:val="28"/>
        </w:rPr>
        <w:t xml:space="preserve">3. </w:t>
      </w:r>
      <w:r w:rsidR="00A27E30" w:rsidRPr="006707DB">
        <w:rPr>
          <w:rFonts w:ascii="Times New Roman" w:hAnsi="Times New Roman" w:cs="Times New Roman"/>
          <w:sz w:val="28"/>
          <w:szCs w:val="28"/>
        </w:rPr>
        <w:t xml:space="preserve">Стипендия мэра города Усть-Илимска </w:t>
      </w:r>
      <w:r w:rsidR="006707DB">
        <w:rPr>
          <w:rFonts w:ascii="Times New Roman" w:hAnsi="Times New Roman" w:cs="Times New Roman"/>
          <w:sz w:val="28"/>
          <w:szCs w:val="28"/>
        </w:rPr>
        <w:t xml:space="preserve">за достижения в области культуры и искусства </w:t>
      </w:r>
      <w:r w:rsidR="00A27E30" w:rsidRPr="006707DB">
        <w:rPr>
          <w:rFonts w:ascii="Times New Roman" w:hAnsi="Times New Roman" w:cs="Times New Roman"/>
          <w:sz w:val="28"/>
          <w:szCs w:val="28"/>
        </w:rPr>
        <w:t xml:space="preserve">«Юное дарование» </w:t>
      </w:r>
      <w:r w:rsidR="008A3B2B" w:rsidRPr="006707DB">
        <w:rPr>
          <w:rFonts w:ascii="Times New Roman" w:hAnsi="Times New Roman" w:cs="Times New Roman"/>
          <w:sz w:val="28"/>
          <w:szCs w:val="28"/>
        </w:rPr>
        <w:t xml:space="preserve"> (</w:t>
      </w:r>
      <w:r w:rsidR="00A27E30" w:rsidRPr="006707DB">
        <w:rPr>
          <w:rFonts w:ascii="Times New Roman" w:hAnsi="Times New Roman" w:cs="Times New Roman"/>
          <w:sz w:val="28"/>
          <w:szCs w:val="28"/>
        </w:rPr>
        <w:t>2016 г.</w:t>
      </w:r>
      <w:r w:rsidR="008A3B2B" w:rsidRPr="006707DB">
        <w:rPr>
          <w:rFonts w:ascii="Times New Roman" w:hAnsi="Times New Roman" w:cs="Times New Roman"/>
          <w:sz w:val="28"/>
          <w:szCs w:val="28"/>
        </w:rPr>
        <w:t>);</w:t>
      </w:r>
      <w:r w:rsidR="008A3B2B" w:rsidRPr="006707DB">
        <w:rPr>
          <w:rFonts w:ascii="Times New Roman" w:hAnsi="Times New Roman" w:cs="Times New Roman"/>
          <w:sz w:val="28"/>
          <w:szCs w:val="28"/>
        </w:rPr>
        <w:br/>
      </w:r>
    </w:p>
    <w:sectPr w:rsidR="00A27E30" w:rsidRPr="006707DB" w:rsidSect="00330466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84C3E"/>
    <w:rsid w:val="00130C14"/>
    <w:rsid w:val="002859C6"/>
    <w:rsid w:val="00330466"/>
    <w:rsid w:val="00430798"/>
    <w:rsid w:val="0053635C"/>
    <w:rsid w:val="006707DB"/>
    <w:rsid w:val="006A7297"/>
    <w:rsid w:val="006E07C6"/>
    <w:rsid w:val="00784C3E"/>
    <w:rsid w:val="007E66D3"/>
    <w:rsid w:val="008A3B2B"/>
    <w:rsid w:val="00920904"/>
    <w:rsid w:val="009E52C4"/>
    <w:rsid w:val="00A27E30"/>
    <w:rsid w:val="00A56E5B"/>
    <w:rsid w:val="00BE55C3"/>
    <w:rsid w:val="00C5561D"/>
    <w:rsid w:val="00CD39C0"/>
    <w:rsid w:val="00D126C2"/>
    <w:rsid w:val="00D12FF2"/>
    <w:rsid w:val="00D14952"/>
    <w:rsid w:val="00DB06B1"/>
    <w:rsid w:val="00E45F57"/>
    <w:rsid w:val="00F3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C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C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Opero_2-pc</dc:creator>
  <cp:keywords/>
  <dc:description/>
  <cp:lastModifiedBy>Пользователь</cp:lastModifiedBy>
  <cp:revision>39</cp:revision>
  <dcterms:created xsi:type="dcterms:W3CDTF">2015-09-20T10:16:00Z</dcterms:created>
  <dcterms:modified xsi:type="dcterms:W3CDTF">2019-06-15T06:02:00Z</dcterms:modified>
</cp:coreProperties>
</file>